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79" w:rsidRPr="000204B0" w:rsidRDefault="00867B79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:rsidR="00867B79" w:rsidRPr="000204B0" w:rsidRDefault="00867B79">
      <w:pPr>
        <w:pStyle w:val="CorpoA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67B79" w:rsidRPr="000204B0" w:rsidRDefault="00867B79">
      <w:pPr>
        <w:pStyle w:val="CorpoA"/>
        <w:jc w:val="center"/>
        <w:rPr>
          <w:rStyle w:val="apple-converted-space"/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NOME E SOBRENOME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DO AUTOR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; NOME E SOBRENOME DO(S)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67B79" w:rsidRPr="000204B0" w:rsidRDefault="00867B79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CO-AUTOR(ES)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236" w:rsidRPr="000204B0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67B79" w:rsidRPr="000204B0" w:rsidRDefault="00867B79">
      <w:pPr>
        <w:pStyle w:val="Corpo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i/>
          <w:iCs/>
          <w:sz w:val="20"/>
          <w:szCs w:val="20"/>
        </w:rPr>
      </w:pPr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Nome da Instituição do Autor 1 – e-mail do autor 1</w:t>
      </w:r>
    </w:p>
    <w:p w:rsidR="00867B79" w:rsidRPr="000204B0" w:rsidRDefault="00867B79">
      <w:pPr>
        <w:pStyle w:val="CorpoA"/>
        <w:jc w:val="center"/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</w:pPr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 xml:space="preserve">Nome da Instituição do(s) 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Co-Autor</w:t>
      </w:r>
      <w:proofErr w:type="spellEnd"/>
      <w:r w:rsidRPr="000204B0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(es) – e-mail do autor 2 (se houver)</w:t>
      </w:r>
    </w:p>
    <w:p w:rsidR="00A52236" w:rsidRPr="000204B0" w:rsidRDefault="00A52236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i/>
          <w:iCs/>
          <w:sz w:val="20"/>
          <w:szCs w:val="20"/>
        </w:rPr>
      </w:pPr>
    </w:p>
    <w:p w:rsidR="00867B79" w:rsidRPr="000204B0" w:rsidRDefault="00867B79">
      <w:pPr>
        <w:pStyle w:val="Corpo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52236" w:rsidRPr="000204B0" w:rsidRDefault="00A52236" w:rsidP="00A52236">
      <w:pPr>
        <w:pStyle w:val="CorpoA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A52236" w:rsidRPr="000204B0" w:rsidRDefault="00A52236" w:rsidP="00AD401D">
      <w:pPr>
        <w:pStyle w:val="CorpoA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>Em parágrafo único, fonte Times New Roman 12 em espaçamento simples</w:t>
      </w:r>
      <w:r w:rsidR="00AD401D"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>. O</w:t>
      </w:r>
      <w:r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resumo não deve exceder </w:t>
      </w:r>
      <w:r w:rsidR="002E0F00">
        <w:rPr>
          <w:rStyle w:val="apple-converted-space"/>
          <w:rFonts w:ascii="Times New Roman" w:hAnsi="Times New Roman" w:cs="Times New Roman"/>
          <w:bCs/>
          <w:sz w:val="24"/>
          <w:szCs w:val="24"/>
        </w:rPr>
        <w:t>2</w:t>
      </w:r>
      <w:r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>50 palavras.</w:t>
      </w:r>
      <w:r w:rsidR="00AD401D"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Nele deve conter uma introdução sintética sobre o trabalho, </w:t>
      </w:r>
      <w:r w:rsidR="00F03261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na qual </w:t>
      </w:r>
      <w:r w:rsidR="00AD401D"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os objetivos </w:t>
      </w:r>
      <w:r w:rsidR="000204B0"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>são mencionados</w:t>
      </w:r>
      <w:r w:rsidR="00AD401D"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>.</w:t>
      </w:r>
    </w:p>
    <w:p w:rsidR="00A52236" w:rsidRPr="000204B0" w:rsidRDefault="00A52236" w:rsidP="00A52236">
      <w:pPr>
        <w:pStyle w:val="CorpoA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</w:p>
    <w:p w:rsidR="00A52236" w:rsidRPr="000204B0" w:rsidRDefault="00A52236" w:rsidP="00A52236">
      <w:pPr>
        <w:pStyle w:val="CorpoA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204B0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No máximo três.</w:t>
      </w:r>
    </w:p>
    <w:p w:rsidR="00A52236" w:rsidRPr="000204B0" w:rsidRDefault="00A52236" w:rsidP="00A52236">
      <w:pPr>
        <w:pStyle w:val="CorpoA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</w:p>
    <w:p w:rsidR="00867B79" w:rsidRPr="000204B0" w:rsidRDefault="00867B79" w:rsidP="00A52236">
      <w:pPr>
        <w:pStyle w:val="CorpoA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5ED4" w:rsidRDefault="000204B0" w:rsidP="00AD401D">
      <w:pPr>
        <w:pStyle w:val="CorpoA"/>
        <w:ind w:firstLine="55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Esse modelo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têm  como  objetivo  auxiliar  os  autores  a  preparar  o  resumo  expandido para submissão ao IV Encontro Discente do PPGH-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UFPel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 O resumo</w:t>
      </w:r>
      <w:r w:rsidR="00715E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expandido deverá ter de 03 a 05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páginas, incluindo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ilust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rações (gráficos,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f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iguras, quadros, tabelas...), que podem ser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i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nseridas ao longo do</w:t>
      </w:r>
      <w:r w:rsidR="00715E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texto.</w:t>
      </w:r>
    </w:p>
    <w:p w:rsidR="000204B0" w:rsidRPr="000204B0" w:rsidRDefault="00715ED4" w:rsidP="008579DF">
      <w:pPr>
        <w:pStyle w:val="CorpoA"/>
        <w:ind w:firstLine="55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O</w:t>
      </w:r>
      <w:r w:rsidR="000204B0"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texto deve ser elaborado em fonte Times New Roman 12, espaçamento simples. Referências devem ser feitas em formato (AUTOR, DATA)</w:t>
      </w:r>
      <w:r w:rsid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e </w:t>
      </w:r>
      <w:r w:rsidR="008579DF">
        <w:rPr>
          <w:rStyle w:val="apple-converted-space"/>
          <w:rFonts w:ascii="Times New Roman" w:hAnsi="Times New Roman" w:cs="Times New Roman"/>
          <w:sz w:val="24"/>
          <w:szCs w:val="24"/>
        </w:rPr>
        <w:t>o texto deve</w:t>
      </w:r>
      <w:r w:rsid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seguir as normas mais atuais da ABNT</w:t>
      </w:r>
      <w:r w:rsidR="008579D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e </w:t>
      </w:r>
      <w:r w:rsidR="00E5294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E52944">
        <w:rPr>
          <w:rStyle w:val="apple-converted-space"/>
          <w:rFonts w:ascii="Times New Roman" w:hAnsi="Times New Roman" w:cs="Times New Roman"/>
          <w:sz w:val="24"/>
          <w:szCs w:val="24"/>
        </w:rPr>
        <w:t>Ufpel</w:t>
      </w:r>
      <w:proofErr w:type="spellEnd"/>
      <w:r w:rsidR="00E52944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67B79" w:rsidRPr="000204B0" w:rsidRDefault="00867B79" w:rsidP="00AD401D">
      <w:pPr>
        <w:pStyle w:val="CorpoA"/>
        <w:ind w:firstLine="550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Este espaço se destina a apresentação do tema do trabalho. O autor deve se preocupar em </w:t>
      </w:r>
      <w:r w:rsidR="0009664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evidenciar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o assunto que será tratado, a área do conhecimento na qual o trabalho é realizado e apresentar a problematização que especifica o seu estudo. Também é na introdução que o autor deve </w:t>
      </w:r>
      <w:r w:rsidR="000204B0" w:rsidRPr="000204B0">
        <w:rPr>
          <w:rStyle w:val="apple-converted-space"/>
          <w:rFonts w:ascii="Times New Roman" w:hAnsi="Times New Roman" w:cs="Times New Roman"/>
          <w:sz w:val="24"/>
          <w:szCs w:val="24"/>
        </w:rPr>
        <w:t>expor os objetivos do trabalho.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AD401D" w:rsidP="00AD401D">
      <w:pPr>
        <w:pStyle w:val="CorpoA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DISCUSSÃO TEÓRICO-METODOLOGICA</w:t>
      </w:r>
    </w:p>
    <w:p w:rsidR="00867B79" w:rsidRPr="000204B0" w:rsidRDefault="00867B79">
      <w:pPr>
        <w:pStyle w:val="Corpo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854DDF" w:rsidRDefault="00AD401D" w:rsidP="00854DDF">
      <w:pPr>
        <w:pStyle w:val="CorpoA"/>
        <w:ind w:firstLine="55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A fundamentação teórica-</w:t>
      </w:r>
      <w:r w:rsidR="00715ED4" w:rsidRPr="000204B0">
        <w:rPr>
          <w:rStyle w:val="apple-converted-space"/>
          <w:rFonts w:ascii="Times New Roman" w:hAnsi="Times New Roman" w:cs="Times New Roman"/>
          <w:sz w:val="24"/>
          <w:szCs w:val="24"/>
        </w:rPr>
        <w:t>metodológica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do tra</w:t>
      </w:r>
      <w:r w:rsidR="00715ED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balho é uma parte importante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do resumo, </w:t>
      </w:r>
      <w:r w:rsidR="00854DDF">
        <w:rPr>
          <w:rStyle w:val="apple-converted-space"/>
          <w:rFonts w:ascii="Times New Roman" w:hAnsi="Times New Roman" w:cs="Times New Roman"/>
          <w:sz w:val="24"/>
          <w:szCs w:val="24"/>
        </w:rPr>
        <w:t>na qual o 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utor deverá explicitar as fontes bibliográficas e o entendimento que existe sobre o tema trabalhado. </w:t>
      </w:r>
      <w:r w:rsidR="00867B79" w:rsidRPr="000204B0">
        <w:rPr>
          <w:rStyle w:val="apple-converted-space"/>
          <w:rFonts w:ascii="Times New Roman" w:hAnsi="Times New Roman" w:cs="Times New Roman"/>
          <w:sz w:val="24"/>
          <w:szCs w:val="24"/>
        </w:rPr>
        <w:t>Aqui o autor deve explicar como o trabalho foi realizado, expondo os procedimentos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e ideias</w:t>
      </w:r>
      <w:r w:rsidR="00867B79"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que foram adotados para a realização da pesquisa e geração dos resultados. A fundamentação 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teórico-</w:t>
      </w:r>
      <w:r w:rsidR="00867B79" w:rsidRPr="000204B0">
        <w:rPr>
          <w:rStyle w:val="apple-converted-space"/>
          <w:rFonts w:ascii="Times New Roman" w:hAnsi="Times New Roman" w:cs="Times New Roman"/>
          <w:sz w:val="24"/>
          <w:szCs w:val="24"/>
        </w:rPr>
        <w:t>metodológica deve esclarecer os trabalhos que embasam a análise proposta.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 w:rsidP="00AD401D">
      <w:pPr>
        <w:pStyle w:val="CorpoA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 w:rsidR="00867B79" w:rsidRPr="000204B0" w:rsidRDefault="00867B79">
      <w:pPr>
        <w:pStyle w:val="CorpoA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ind w:firstLine="550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A preocupação nesta parte do resumo deve ser a de expor o que já foi feito até o momento, quais os resultados encontrados e o estado em que se encontra o trabalho. Esta parte serve também para que o autor evidencie o desenvolvimento do trabalho, ou seja, a análise do trabalho de campo e do objeto de estudo propriamente dito. </w:t>
      </w:r>
    </w:p>
    <w:p w:rsidR="00867B79" w:rsidRPr="000204B0" w:rsidRDefault="00867B79">
      <w:pPr>
        <w:pStyle w:val="CorpoA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ind w:firstLine="55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CE6E3C" w:rsidP="00AD401D">
      <w:pPr>
        <w:pStyle w:val="CorpoA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:rsidR="00867B79" w:rsidRPr="000204B0" w:rsidRDefault="00867B79">
      <w:pPr>
        <w:pStyle w:val="CorpoA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CE6E3C" w:rsidRDefault="00867B79" w:rsidP="00CE6E3C">
      <w:pPr>
        <w:pStyle w:val="CorpoA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Nas </w:t>
      </w:r>
      <w:r w:rsidR="00C80542">
        <w:rPr>
          <w:rStyle w:val="apple-converted-space"/>
          <w:rFonts w:ascii="Times New Roman" w:hAnsi="Times New Roman" w:cs="Times New Roman"/>
          <w:sz w:val="24"/>
          <w:szCs w:val="24"/>
        </w:rPr>
        <w:t>considerações finais,</w:t>
      </w:r>
      <w:bookmarkStart w:id="0" w:name="_GoBack"/>
      <w:bookmarkEnd w:id="0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o autor deve apresentar objetivamente </w:t>
      </w:r>
      <w:r w:rsidR="00CE6E3C">
        <w:rPr>
          <w:rStyle w:val="apple-converted-space"/>
          <w:rFonts w:ascii="Times New Roman" w:hAnsi="Times New Roman" w:cs="Times New Roman"/>
          <w:sz w:val="24"/>
          <w:szCs w:val="24"/>
        </w:rPr>
        <w:t>qual o andamento da pesquisa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evitando apresentar resultados neste espaço. </w:t>
      </w:r>
    </w:p>
    <w:p w:rsidR="00867B79" w:rsidRPr="000204B0" w:rsidRDefault="00867B79">
      <w:pPr>
        <w:pStyle w:val="CorpoA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 w:rsidRPr="000204B0">
        <w:rPr>
          <w:rStyle w:val="apple-converted-space"/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867B79" w:rsidRPr="000204B0" w:rsidRDefault="00867B79" w:rsidP="000204B0">
      <w:pPr>
        <w:pStyle w:val="CorpoA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Livro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SOBRENOME, Letras Iniciais dos Nomes.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Título do Livro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Local de Edição: Editora, ano da publicação. 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Ex.: JENNINGS, P.B. 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practice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large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animal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Philadelphia: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Saunders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, 1985. 2v.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Capítulo de livro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SOBRENOME, Letras Iniciais dos Nomes (do autor do capítulo). Título do capítulo. In: SOBRENOME, Letras Iniciais dos Nomes (Ed., Org., Comp.)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Título do Livro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Local de Edição: Editora, ano de publicação. Número do Capítulo, p. página inicial – página final do capítulo.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Ex.: GORBAMAN, A.A.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of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thyroid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In: HAZARD, J.B.; SMITH, D.E. 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thyroid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Baltimore: Williams &amp; Wilkins, 1964. Cap.2, p.32-48.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Artigo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SOBRENOME, Letras Iniciais dos Nomes. Título do Artigo.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Nome da Revista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, Local de Edição, v.?, n.?, p. página inicial - página final, ano da publicação.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Ex.: MEWIS, I.; ULRICHS, C.H.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Action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of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amorphous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diatomaceous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earth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against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stages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of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the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stored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product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pests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Tribolium</w:t>
      </w:r>
      <w:proofErr w:type="spellEnd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confusum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(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Tenebrionidae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), 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Tenebrio</w:t>
      </w:r>
      <w:proofErr w:type="spellEnd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molitor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 (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Coleoptera:Tenebrionidae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), 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Sitophilus</w:t>
      </w:r>
      <w:proofErr w:type="spellEnd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granarius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 (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Curculionidae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and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Plodia</w:t>
      </w:r>
      <w:proofErr w:type="spellEnd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interpunctella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 (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Pyralidae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). 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Stored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Product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, Amsterdam, v.37, n.1, p.153-164, 2001. 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color w:val="FF0000"/>
          <w:sz w:val="24"/>
          <w:szCs w:val="24"/>
          <w:u w:color="FF0000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Tese/Dissertação/Monografia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SOBRENOME, Letras Iniciais dos Nomes.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Título da tese/dissertação/monografia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Data de publicação. Tese/Dissertação/monografia (Doutorado/Mestrado/Especialização em ...) - Programa, Universidade.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Ex.: KLEINOWSKI, A.M.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Produção de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betacianina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, crescimento e potencial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bioativo</w:t>
      </w:r>
      <w:proofErr w:type="spellEnd"/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de plantas do gênero </w:t>
      </w:r>
      <w:proofErr w:type="spellStart"/>
      <w:r w:rsidRPr="000204B0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Alternanthera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 2011. 71f. Dissertação (Mestrado em Fisiologia Vegetal) - Curso de Pós-graduação em Fisiologia Vegetal, Universidade Federal de Pelotas.</w:t>
      </w:r>
    </w:p>
    <w:p w:rsidR="00867B79" w:rsidRPr="000204B0" w:rsidRDefault="00867B79">
      <w:pPr>
        <w:pStyle w:val="CorpoA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Resumo de Evento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SOBRENOME, Letras Iniciais dos Nomes. Título do trabalho. In: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NOME DO EVENTO EM CAIXA ALTA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5., Cidade, ano. Título Anais,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... Local de edição: Editora, ano. página do trabalho.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Ex.: RIZZARDI, M.A.; MILGIORANÇA, M.E. Avaliação de cultivares do ensaio nacional de girassol. In: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JORNADA DE PESQUISA DA UFSM,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1., Santa Maria, 1992, 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Anais...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Santa Maria: </w:t>
      </w:r>
      <w:proofErr w:type="spellStart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de Pós-graduação e Pesquisa, 1992. v.1. p.420.</w:t>
      </w: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hAnsi="Times New Roman" w:cs="Times New Roman"/>
          <w:color w:val="FF0000"/>
          <w:sz w:val="27"/>
          <w:szCs w:val="27"/>
          <w:u w:color="FF0000"/>
        </w:rPr>
      </w:pPr>
    </w:p>
    <w:p w:rsidR="00867B79" w:rsidRPr="000204B0" w:rsidRDefault="00867B79">
      <w:pPr>
        <w:pStyle w:val="CorpoA"/>
        <w:jc w:val="both"/>
        <w:rPr>
          <w:rStyle w:val="apple-converted-space"/>
          <w:rFonts w:ascii="Times New Roman" w:eastAsia="Arial" w:hAnsi="Times New Roman" w:cs="Times New Roman"/>
          <w:sz w:val="24"/>
          <w:szCs w:val="24"/>
          <w:u w:val="single"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Documentos eletrônicos</w:t>
      </w:r>
    </w:p>
    <w:p w:rsidR="00867B79" w:rsidRPr="000204B0" w:rsidRDefault="00867B79">
      <w:pPr>
        <w:pStyle w:val="CorpoA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UFRGS. </w:t>
      </w:r>
      <w:r w:rsidRPr="000204B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Transgênicos</w:t>
      </w:r>
      <w:r w:rsidRPr="000204B0">
        <w:rPr>
          <w:rStyle w:val="apple-converted-space"/>
          <w:rFonts w:ascii="Times New Roman" w:hAnsi="Times New Roman" w:cs="Times New Roman"/>
          <w:sz w:val="24"/>
          <w:szCs w:val="24"/>
        </w:rPr>
        <w:t>. Zero Hora Digital, Porto Alegre, 23 mar. 2000. Especiais. Acessado em 23 mar. 2000. Online. Disponível em: http://www.zh.com.br/especial/index.htm</w:t>
      </w:r>
    </w:p>
    <w:sectPr w:rsidR="00867B79" w:rsidRPr="000204B0">
      <w:pgSz w:w="11900" w:h="16840"/>
      <w:pgMar w:top="1390" w:right="1418" w:bottom="993" w:left="1701" w:header="709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97" w:rsidRDefault="00706A97">
      <w:r>
        <w:separator/>
      </w:r>
    </w:p>
  </w:endnote>
  <w:endnote w:type="continuationSeparator" w:id="0">
    <w:p w:rsidR="00706A97" w:rsidRDefault="0070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97" w:rsidRDefault="00706A97">
      <w:r>
        <w:separator/>
      </w:r>
    </w:p>
  </w:footnote>
  <w:footnote w:type="continuationSeparator" w:id="0">
    <w:p w:rsidR="00706A97" w:rsidRDefault="0070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6"/>
    <w:rsid w:val="000204B0"/>
    <w:rsid w:val="00096649"/>
    <w:rsid w:val="002E0F00"/>
    <w:rsid w:val="00706A97"/>
    <w:rsid w:val="00715ED4"/>
    <w:rsid w:val="00854DDF"/>
    <w:rsid w:val="008579DF"/>
    <w:rsid w:val="00867B79"/>
    <w:rsid w:val="009A19B1"/>
    <w:rsid w:val="00A03B41"/>
    <w:rsid w:val="00A36042"/>
    <w:rsid w:val="00A52236"/>
    <w:rsid w:val="00AD401D"/>
    <w:rsid w:val="00C80542"/>
    <w:rsid w:val="00CE6E3C"/>
    <w:rsid w:val="00DC0873"/>
    <w:rsid w:val="00E52944"/>
    <w:rsid w:val="00F0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146B239B"/>
  <w15:chartTrackingRefBased/>
  <w15:docId w15:val="{ACB17064-3597-7644-B115-717920F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u w:val="single"/>
    </w:rPr>
  </w:style>
  <w:style w:type="paragraph" w:customStyle="1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</w:style>
  <w:style w:type="paragraph" w:styleId="Cabealho">
    <w:name w:val="header"/>
    <w:basedOn w:val="Normal"/>
    <w:link w:val="CabealhoChar"/>
    <w:locked/>
    <w:rsid w:val="00A522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5223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A522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52236"/>
    <w:rPr>
      <w:sz w:val="24"/>
      <w:szCs w:val="24"/>
      <w:lang w:val="en-US" w:eastAsia="en-US"/>
    </w:rPr>
  </w:style>
  <w:style w:type="character" w:styleId="Refdecomentrio">
    <w:name w:val="annotation reference"/>
    <w:locked/>
    <w:rsid w:val="000204B0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0204B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204B0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0204B0"/>
    <w:rPr>
      <w:b/>
      <w:bCs/>
    </w:rPr>
  </w:style>
  <w:style w:type="character" w:customStyle="1" w:styleId="AssuntodocomentrioChar">
    <w:name w:val="Assunto do comentário Char"/>
    <w:link w:val="Assuntodocomentrio"/>
    <w:rsid w:val="000204B0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locked/>
    <w:rsid w:val="000204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204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Marcia Chico</cp:lastModifiedBy>
  <cp:revision>12</cp:revision>
  <dcterms:created xsi:type="dcterms:W3CDTF">2019-07-08T12:51:00Z</dcterms:created>
  <dcterms:modified xsi:type="dcterms:W3CDTF">2019-07-08T12:58:00Z</dcterms:modified>
</cp:coreProperties>
</file>